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EAB0" w14:textId="24F1147F" w:rsidR="00EE2788" w:rsidRPr="00B855CF" w:rsidRDefault="00BF2DB7" w:rsidP="006A0977">
      <w:pPr>
        <w:jc w:val="center"/>
        <w:rPr>
          <w:b/>
          <w:sz w:val="48"/>
          <w:szCs w:val="48"/>
          <w:u w:val="single"/>
        </w:rPr>
      </w:pPr>
      <w:r w:rsidRPr="00BF2DB7">
        <w:rPr>
          <w:rFonts w:ascii="Algerian" w:hAnsi="Algerian"/>
          <w:b/>
          <w:sz w:val="110"/>
          <w:szCs w:val="110"/>
        </w:rPr>
        <w:drawing>
          <wp:anchor distT="0" distB="0" distL="114300" distR="114300" simplePos="0" relativeHeight="251658240" behindDoc="1" locked="0" layoutInCell="1" allowOverlap="1" wp14:anchorId="2948811F" wp14:editId="4499C0ED">
            <wp:simplePos x="0" y="0"/>
            <wp:positionH relativeFrom="column">
              <wp:posOffset>7597140</wp:posOffset>
            </wp:positionH>
            <wp:positionV relativeFrom="paragraph">
              <wp:posOffset>441960</wp:posOffset>
            </wp:positionV>
            <wp:extent cx="2597785" cy="3116580"/>
            <wp:effectExtent l="0" t="0" r="0" b="7620"/>
            <wp:wrapNone/>
            <wp:docPr id="1551924697" name="Image 1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69" cy="31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977" w:rsidRPr="00B855CF">
        <w:rPr>
          <w:b/>
          <w:sz w:val="48"/>
          <w:szCs w:val="48"/>
          <w:u w:val="single"/>
        </w:rPr>
        <w:t>Menus</w:t>
      </w:r>
      <w:r w:rsidR="00FD444D">
        <w:rPr>
          <w:b/>
          <w:sz w:val="48"/>
          <w:szCs w:val="48"/>
          <w:u w:val="single"/>
        </w:rPr>
        <w:t xml:space="preserve"> </w:t>
      </w:r>
      <w:r w:rsidR="00382E51">
        <w:rPr>
          <w:b/>
          <w:sz w:val="48"/>
          <w:szCs w:val="48"/>
          <w:u w:val="single"/>
        </w:rPr>
        <w:t xml:space="preserve">juin / juillet </w:t>
      </w:r>
    </w:p>
    <w:tbl>
      <w:tblPr>
        <w:tblStyle w:val="Grilledutableau"/>
        <w:tblpPr w:leftFromText="141" w:rightFromText="141" w:vertAnchor="text" w:horzAnchor="page" w:tblpX="1417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1535"/>
        <w:gridCol w:w="2401"/>
        <w:gridCol w:w="2268"/>
        <w:gridCol w:w="2409"/>
        <w:gridCol w:w="2694"/>
      </w:tblGrid>
      <w:tr w:rsidR="005F02BB" w14:paraId="07ED27CF" w14:textId="77777777" w:rsidTr="005F02BB">
        <w:trPr>
          <w:trHeight w:val="817"/>
        </w:trPr>
        <w:tc>
          <w:tcPr>
            <w:tcW w:w="1535" w:type="dxa"/>
            <w:tcBorders>
              <w:tl2br w:val="single" w:sz="4" w:space="0" w:color="auto"/>
            </w:tcBorders>
          </w:tcPr>
          <w:p w14:paraId="2E6219D4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</w:t>
            </w:r>
            <w:r w:rsidRPr="009D779C">
              <w:rPr>
                <w:b/>
                <w:sz w:val="24"/>
                <w:szCs w:val="24"/>
              </w:rPr>
              <w:t>Jours</w:t>
            </w:r>
          </w:p>
          <w:p w14:paraId="0485B56F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</w:p>
          <w:p w14:paraId="188E0784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</w:p>
          <w:p w14:paraId="1BC32288" w14:textId="77777777" w:rsidR="005F02BB" w:rsidRDefault="005F02BB" w:rsidP="005F02BB">
            <w:r w:rsidRPr="009D779C">
              <w:rPr>
                <w:b/>
                <w:sz w:val="24"/>
                <w:szCs w:val="24"/>
              </w:rPr>
              <w:t>Semaine</w:t>
            </w:r>
          </w:p>
        </w:tc>
        <w:tc>
          <w:tcPr>
            <w:tcW w:w="2401" w:type="dxa"/>
          </w:tcPr>
          <w:p w14:paraId="28106B23" w14:textId="026C23D6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18EAEC3E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0775C7CA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2268" w:type="dxa"/>
          </w:tcPr>
          <w:p w14:paraId="4C7E4BE0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431B2C2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1A382E9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Mardi</w:t>
            </w:r>
          </w:p>
          <w:p w14:paraId="18E1F499" w14:textId="4B6155B4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2F713DCB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65C4EAB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3E42B942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C9E93A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7D051E26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48628DF7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Vendredi</w:t>
            </w:r>
          </w:p>
        </w:tc>
      </w:tr>
      <w:tr w:rsidR="005F02BB" w14:paraId="20018E72" w14:textId="77777777" w:rsidTr="005F02BB">
        <w:tc>
          <w:tcPr>
            <w:tcW w:w="1535" w:type="dxa"/>
          </w:tcPr>
          <w:p w14:paraId="301CD2F8" w14:textId="77777777" w:rsidR="005F02BB" w:rsidRDefault="005F02BB" w:rsidP="005F02BB">
            <w:pPr>
              <w:jc w:val="center"/>
            </w:pPr>
          </w:p>
          <w:p w14:paraId="5CD6325C" w14:textId="77777777" w:rsidR="005F02BB" w:rsidRDefault="005F02BB" w:rsidP="005F02BB">
            <w:pPr>
              <w:jc w:val="center"/>
            </w:pPr>
          </w:p>
          <w:p w14:paraId="2056CB17" w14:textId="7C1817BE" w:rsidR="005F02BB" w:rsidRPr="009D779C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 w:rsidR="00382E51">
              <w:rPr>
                <w:b/>
              </w:rPr>
              <w:t>16</w:t>
            </w:r>
            <w:r>
              <w:rPr>
                <w:b/>
              </w:rPr>
              <w:t xml:space="preserve"> au</w:t>
            </w:r>
            <w:r w:rsidR="00EE12A7">
              <w:rPr>
                <w:b/>
              </w:rPr>
              <w:t xml:space="preserve"> </w:t>
            </w:r>
            <w:r w:rsidR="00382E51">
              <w:rPr>
                <w:b/>
              </w:rPr>
              <w:t>20</w:t>
            </w:r>
          </w:p>
        </w:tc>
        <w:tc>
          <w:tcPr>
            <w:tcW w:w="2401" w:type="dxa"/>
          </w:tcPr>
          <w:p w14:paraId="566A2665" w14:textId="53259321" w:rsidR="00865477" w:rsidRPr="007B7B4B" w:rsidRDefault="00382E51" w:rsidP="005F02BB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7B7B4B">
              <w:rPr>
                <w:b/>
                <w:bCs/>
                <w:color w:val="FF0000"/>
                <w:u w:val="single"/>
              </w:rPr>
              <w:t>Menu végétarien</w:t>
            </w:r>
          </w:p>
          <w:p w14:paraId="6F8902C1" w14:textId="0F77184D" w:rsidR="005F02BB" w:rsidRDefault="00382E51" w:rsidP="00865477">
            <w:pPr>
              <w:jc w:val="center"/>
            </w:pPr>
            <w:r>
              <w:t xml:space="preserve">Macédoine </w:t>
            </w:r>
          </w:p>
          <w:p w14:paraId="07C09119" w14:textId="7DC76868" w:rsidR="00382E51" w:rsidRDefault="00382E51" w:rsidP="00865477">
            <w:pPr>
              <w:jc w:val="center"/>
            </w:pPr>
            <w:proofErr w:type="spellStart"/>
            <w:r>
              <w:t>Trotellonis</w:t>
            </w:r>
            <w:proofErr w:type="spellEnd"/>
            <w:r>
              <w:t xml:space="preserve"> sauce tomate</w:t>
            </w:r>
          </w:p>
          <w:p w14:paraId="5F699BBE" w14:textId="2B4B2016" w:rsidR="00FD444D" w:rsidRPr="009D779C" w:rsidRDefault="00382E51" w:rsidP="007B7B4B">
            <w:pPr>
              <w:jc w:val="center"/>
            </w:pPr>
            <w:r>
              <w:t>Fruits de saison</w:t>
            </w:r>
          </w:p>
        </w:tc>
        <w:tc>
          <w:tcPr>
            <w:tcW w:w="2268" w:type="dxa"/>
          </w:tcPr>
          <w:p w14:paraId="6B2A8FAD" w14:textId="77777777" w:rsidR="00382E51" w:rsidRDefault="00382E51" w:rsidP="005F02BB">
            <w:pPr>
              <w:jc w:val="center"/>
            </w:pPr>
            <w:r>
              <w:t xml:space="preserve">Charcuterie </w:t>
            </w:r>
          </w:p>
          <w:p w14:paraId="395197B3" w14:textId="77777777" w:rsidR="00382E51" w:rsidRDefault="00382E51" w:rsidP="005F02BB">
            <w:pPr>
              <w:jc w:val="center"/>
            </w:pPr>
            <w:r>
              <w:t xml:space="preserve">Poisson </w:t>
            </w:r>
          </w:p>
          <w:p w14:paraId="17D92A0D" w14:textId="77777777" w:rsidR="00382E51" w:rsidRDefault="00382E51" w:rsidP="005F02BB">
            <w:pPr>
              <w:jc w:val="center"/>
            </w:pPr>
            <w:r>
              <w:t xml:space="preserve">Pomme vapeur </w:t>
            </w:r>
          </w:p>
          <w:p w14:paraId="1BA305F0" w14:textId="77777777" w:rsidR="00382E51" w:rsidRDefault="00382E51" w:rsidP="005F02BB">
            <w:pPr>
              <w:jc w:val="center"/>
            </w:pPr>
            <w:r>
              <w:t xml:space="preserve">Fromage </w:t>
            </w:r>
          </w:p>
          <w:p w14:paraId="219E0C7A" w14:textId="71A7220C" w:rsidR="00FD444D" w:rsidRPr="009D779C" w:rsidRDefault="00382E51" w:rsidP="005F02BB">
            <w:pPr>
              <w:jc w:val="center"/>
            </w:pPr>
            <w:r>
              <w:t>Fruits de saison</w:t>
            </w:r>
            <w:r w:rsidR="00FD444D">
              <w:t xml:space="preserve"> </w:t>
            </w:r>
          </w:p>
        </w:tc>
        <w:tc>
          <w:tcPr>
            <w:tcW w:w="2409" w:type="dxa"/>
          </w:tcPr>
          <w:p w14:paraId="25560567" w14:textId="77777777" w:rsidR="007B7B4B" w:rsidRDefault="007B7B4B" w:rsidP="005F02BB">
            <w:pPr>
              <w:jc w:val="center"/>
            </w:pPr>
          </w:p>
          <w:p w14:paraId="22185240" w14:textId="7C1AA5C2" w:rsidR="00382E51" w:rsidRDefault="00382E51" w:rsidP="005F02BB">
            <w:pPr>
              <w:jc w:val="center"/>
            </w:pPr>
            <w:r>
              <w:t xml:space="preserve">Salade verte </w:t>
            </w:r>
          </w:p>
          <w:p w14:paraId="04EEF0C4" w14:textId="77777777" w:rsidR="00382E51" w:rsidRDefault="00382E51" w:rsidP="005F02BB">
            <w:pPr>
              <w:jc w:val="center"/>
            </w:pPr>
            <w:r>
              <w:t xml:space="preserve">Hachis parmentier </w:t>
            </w:r>
          </w:p>
          <w:p w14:paraId="37C07BEC" w14:textId="77777777" w:rsidR="00382E51" w:rsidRDefault="00382E51" w:rsidP="005F02BB">
            <w:pPr>
              <w:jc w:val="center"/>
            </w:pPr>
            <w:r>
              <w:t xml:space="preserve">Yaourt </w:t>
            </w:r>
          </w:p>
          <w:p w14:paraId="2B0F6139" w14:textId="0B9694F4" w:rsidR="005F02BB" w:rsidRPr="009D779C" w:rsidRDefault="00280ECD" w:rsidP="005F02BB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44029B8" w14:textId="77777777" w:rsidR="007B7B4B" w:rsidRPr="007B7B4B" w:rsidRDefault="007B7B4B" w:rsidP="005F02BB">
            <w:pPr>
              <w:jc w:val="center"/>
              <w:rPr>
                <w:sz w:val="12"/>
                <w:szCs w:val="12"/>
              </w:rPr>
            </w:pPr>
          </w:p>
          <w:p w14:paraId="6471F6BB" w14:textId="701A190E" w:rsidR="00595C5F" w:rsidRDefault="00382E51" w:rsidP="005F02BB">
            <w:pPr>
              <w:jc w:val="center"/>
            </w:pPr>
            <w:r>
              <w:t xml:space="preserve">Tomate mozza </w:t>
            </w:r>
          </w:p>
          <w:p w14:paraId="12E5EFD7" w14:textId="77777777" w:rsidR="00382E51" w:rsidRDefault="00382E51" w:rsidP="005F02BB">
            <w:pPr>
              <w:jc w:val="center"/>
            </w:pPr>
            <w:r>
              <w:t xml:space="preserve">Bœuf </w:t>
            </w:r>
          </w:p>
          <w:p w14:paraId="7B35DF4A" w14:textId="77777777" w:rsidR="00382E51" w:rsidRDefault="00382E51" w:rsidP="005F02BB">
            <w:pPr>
              <w:jc w:val="center"/>
            </w:pPr>
            <w:r>
              <w:t xml:space="preserve">Epinards </w:t>
            </w:r>
          </w:p>
          <w:p w14:paraId="14EB3FF6" w14:textId="7A77D6A7" w:rsidR="00382E51" w:rsidRPr="00EE12A7" w:rsidRDefault="00382E51" w:rsidP="005F02BB">
            <w:pPr>
              <w:jc w:val="center"/>
            </w:pPr>
            <w:r>
              <w:t xml:space="preserve">Pâtisserie </w:t>
            </w:r>
          </w:p>
        </w:tc>
      </w:tr>
      <w:tr w:rsidR="005F02BB" w14:paraId="59FA82C9" w14:textId="77777777" w:rsidTr="005F02BB">
        <w:tc>
          <w:tcPr>
            <w:tcW w:w="1535" w:type="dxa"/>
          </w:tcPr>
          <w:p w14:paraId="76C2693A" w14:textId="77777777" w:rsidR="005F02BB" w:rsidRDefault="005F02BB" w:rsidP="005F02BB">
            <w:pPr>
              <w:jc w:val="center"/>
            </w:pPr>
          </w:p>
          <w:p w14:paraId="1B4BD0A8" w14:textId="77777777" w:rsidR="005F02BB" w:rsidRDefault="005F02BB" w:rsidP="005F02BB">
            <w:pPr>
              <w:jc w:val="center"/>
            </w:pPr>
          </w:p>
          <w:p w14:paraId="469076CD" w14:textId="0F82D4D8" w:rsidR="005F02BB" w:rsidRPr="009D779C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 w:rsidR="00382E51">
              <w:rPr>
                <w:b/>
              </w:rPr>
              <w:t>23</w:t>
            </w:r>
            <w:r>
              <w:rPr>
                <w:b/>
              </w:rPr>
              <w:t xml:space="preserve"> au </w:t>
            </w:r>
            <w:r w:rsidR="00382E51">
              <w:rPr>
                <w:b/>
              </w:rPr>
              <w:t>27</w:t>
            </w:r>
          </w:p>
        </w:tc>
        <w:tc>
          <w:tcPr>
            <w:tcW w:w="2401" w:type="dxa"/>
          </w:tcPr>
          <w:p w14:paraId="6BDF2E15" w14:textId="77777777" w:rsidR="007B7B4B" w:rsidRPr="007B7B4B" w:rsidRDefault="007B7B4B" w:rsidP="005F02BB">
            <w:pPr>
              <w:jc w:val="center"/>
              <w:rPr>
                <w:sz w:val="12"/>
                <w:szCs w:val="12"/>
              </w:rPr>
            </w:pPr>
          </w:p>
          <w:p w14:paraId="730F084B" w14:textId="31F3AA76" w:rsidR="00382E51" w:rsidRDefault="00382E51" w:rsidP="005F02BB">
            <w:pPr>
              <w:jc w:val="center"/>
            </w:pPr>
            <w:r>
              <w:t xml:space="preserve">Salade grecque </w:t>
            </w:r>
          </w:p>
          <w:p w14:paraId="2139B50E" w14:textId="76AE0D5D" w:rsidR="00382E51" w:rsidRDefault="00382E51" w:rsidP="005F02BB">
            <w:pPr>
              <w:jc w:val="center"/>
            </w:pPr>
            <w:r>
              <w:t>Saucisse de Strasbourg</w:t>
            </w:r>
          </w:p>
          <w:p w14:paraId="4E89A7B5" w14:textId="77777777" w:rsidR="00382E51" w:rsidRDefault="00382E51" w:rsidP="005F02BB">
            <w:pPr>
              <w:jc w:val="center"/>
            </w:pPr>
            <w:r>
              <w:t xml:space="preserve">Frites </w:t>
            </w:r>
          </w:p>
          <w:p w14:paraId="59B391C9" w14:textId="169FBFEA" w:rsidR="005F02BB" w:rsidRPr="009D779C" w:rsidRDefault="00382E51" w:rsidP="005F02BB">
            <w:pPr>
              <w:jc w:val="center"/>
            </w:pPr>
            <w:r>
              <w:t xml:space="preserve">Glace </w:t>
            </w:r>
            <w:r w:rsidR="00EE12A7">
              <w:t xml:space="preserve"> </w:t>
            </w:r>
            <w:r w:rsidR="00086546">
              <w:t xml:space="preserve"> </w:t>
            </w:r>
          </w:p>
        </w:tc>
        <w:tc>
          <w:tcPr>
            <w:tcW w:w="2268" w:type="dxa"/>
          </w:tcPr>
          <w:p w14:paraId="3237095B" w14:textId="77777777" w:rsidR="00EE12A7" w:rsidRDefault="00595C5F" w:rsidP="00595C5F">
            <w:pPr>
              <w:jc w:val="center"/>
            </w:pPr>
            <w:r w:rsidRPr="00595C5F">
              <w:rPr>
                <w:b/>
                <w:bCs/>
                <w:color w:val="FF0000"/>
                <w:u w:val="single"/>
              </w:rPr>
              <w:t>Menu végétarien</w:t>
            </w:r>
          </w:p>
          <w:p w14:paraId="05CF716F" w14:textId="55481DF0" w:rsidR="00382E51" w:rsidRDefault="00382E51" w:rsidP="00382E51">
            <w:pPr>
              <w:jc w:val="center"/>
            </w:pPr>
            <w:r>
              <w:t>Betteraves /maïs</w:t>
            </w:r>
          </w:p>
          <w:p w14:paraId="39A858D4" w14:textId="77777777" w:rsidR="00382E51" w:rsidRDefault="00382E51" w:rsidP="00382E51">
            <w:pPr>
              <w:jc w:val="center"/>
            </w:pPr>
            <w:r>
              <w:t xml:space="preserve">Gnocchis </w:t>
            </w:r>
          </w:p>
          <w:p w14:paraId="0CF2A18F" w14:textId="77777777" w:rsidR="00382E51" w:rsidRDefault="00382E51" w:rsidP="00382E51">
            <w:pPr>
              <w:jc w:val="center"/>
            </w:pPr>
            <w:r>
              <w:t xml:space="preserve">Fromage </w:t>
            </w:r>
          </w:p>
          <w:p w14:paraId="6B1AB9AE" w14:textId="12E398A9" w:rsidR="00382E51" w:rsidRPr="00595C5F" w:rsidRDefault="00382E51" w:rsidP="00382E51">
            <w:pPr>
              <w:jc w:val="center"/>
            </w:pPr>
            <w:r>
              <w:t>Fruits de saison</w:t>
            </w:r>
          </w:p>
        </w:tc>
        <w:tc>
          <w:tcPr>
            <w:tcW w:w="2409" w:type="dxa"/>
          </w:tcPr>
          <w:p w14:paraId="2B2B007C" w14:textId="77777777" w:rsidR="00EE12A7" w:rsidRDefault="00382E51" w:rsidP="005F02BB">
            <w:pPr>
              <w:jc w:val="center"/>
            </w:pPr>
            <w:r>
              <w:t xml:space="preserve">Salade composée </w:t>
            </w:r>
          </w:p>
          <w:p w14:paraId="17F87FFB" w14:textId="77777777" w:rsidR="00382E51" w:rsidRDefault="00382E51" w:rsidP="005F02BB">
            <w:pPr>
              <w:jc w:val="center"/>
            </w:pPr>
            <w:r>
              <w:t xml:space="preserve">Poulet </w:t>
            </w:r>
          </w:p>
          <w:p w14:paraId="7DEDE8D0" w14:textId="77777777" w:rsidR="00382E51" w:rsidRDefault="00382E51" w:rsidP="005F02BB">
            <w:pPr>
              <w:jc w:val="center"/>
            </w:pPr>
            <w:r>
              <w:t xml:space="preserve">Ratatouille </w:t>
            </w:r>
          </w:p>
          <w:p w14:paraId="2669F229" w14:textId="77777777" w:rsidR="00382E51" w:rsidRDefault="00382E51" w:rsidP="005F02BB">
            <w:pPr>
              <w:jc w:val="center"/>
            </w:pPr>
            <w:r>
              <w:t xml:space="preserve">Fromage </w:t>
            </w:r>
          </w:p>
          <w:p w14:paraId="23C40CD7" w14:textId="14EE41EB" w:rsidR="00382E51" w:rsidRPr="009D779C" w:rsidRDefault="00382E51" w:rsidP="005F02BB">
            <w:pPr>
              <w:jc w:val="center"/>
            </w:pPr>
            <w:r>
              <w:t xml:space="preserve">Pâtisserie </w:t>
            </w:r>
          </w:p>
        </w:tc>
        <w:tc>
          <w:tcPr>
            <w:tcW w:w="2694" w:type="dxa"/>
          </w:tcPr>
          <w:p w14:paraId="0F344EC4" w14:textId="77777777" w:rsidR="00382E51" w:rsidRDefault="00382E51" w:rsidP="005F02BB">
            <w:pPr>
              <w:jc w:val="center"/>
            </w:pPr>
            <w:r>
              <w:t xml:space="preserve">Melon </w:t>
            </w:r>
          </w:p>
          <w:p w14:paraId="3A98F702" w14:textId="77777777" w:rsidR="00382E51" w:rsidRDefault="00382E51" w:rsidP="005F02BB">
            <w:pPr>
              <w:jc w:val="center"/>
            </w:pPr>
            <w:r>
              <w:t xml:space="preserve">Steak haché </w:t>
            </w:r>
          </w:p>
          <w:p w14:paraId="3D100CA7" w14:textId="77777777" w:rsidR="00382E51" w:rsidRDefault="00382E51" w:rsidP="005F02BB">
            <w:pPr>
              <w:jc w:val="center"/>
            </w:pPr>
            <w:r>
              <w:t>Haricots verts</w:t>
            </w:r>
          </w:p>
          <w:p w14:paraId="43714540" w14:textId="77777777" w:rsidR="00382E51" w:rsidRDefault="00382E51" w:rsidP="005F02BB">
            <w:pPr>
              <w:jc w:val="center"/>
            </w:pPr>
            <w:r>
              <w:t xml:space="preserve">Fromage </w:t>
            </w:r>
          </w:p>
          <w:p w14:paraId="4006A526" w14:textId="26560244" w:rsidR="005F02BB" w:rsidRPr="009D779C" w:rsidRDefault="00382E51" w:rsidP="005F02BB">
            <w:pPr>
              <w:jc w:val="center"/>
            </w:pPr>
            <w:r>
              <w:t xml:space="preserve">Compote / sablés </w:t>
            </w:r>
            <w:r w:rsidR="005F02BB">
              <w:t xml:space="preserve"> </w:t>
            </w:r>
          </w:p>
        </w:tc>
      </w:tr>
      <w:tr w:rsidR="005F02BB" w14:paraId="148C10CD" w14:textId="77777777" w:rsidTr="005F02BB">
        <w:tc>
          <w:tcPr>
            <w:tcW w:w="1535" w:type="dxa"/>
          </w:tcPr>
          <w:p w14:paraId="0DE99198" w14:textId="77777777" w:rsidR="00495DEA" w:rsidRDefault="00495DEA" w:rsidP="00382E51">
            <w:pPr>
              <w:rPr>
                <w:b/>
              </w:rPr>
            </w:pPr>
          </w:p>
          <w:p w14:paraId="4A591461" w14:textId="77777777" w:rsidR="005F02BB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 w:rsidR="00382E51">
              <w:rPr>
                <w:b/>
              </w:rPr>
              <w:t xml:space="preserve">30 </w:t>
            </w:r>
            <w:r>
              <w:rPr>
                <w:b/>
              </w:rPr>
              <w:t xml:space="preserve">au </w:t>
            </w:r>
            <w:r w:rsidR="00382E51">
              <w:rPr>
                <w:b/>
              </w:rPr>
              <w:t>4</w:t>
            </w:r>
          </w:p>
          <w:p w14:paraId="4FE34386" w14:textId="760C79AF" w:rsidR="00382E51" w:rsidRPr="009D779C" w:rsidRDefault="00382E51" w:rsidP="005F02BB">
            <w:pPr>
              <w:jc w:val="center"/>
              <w:rPr>
                <w:b/>
              </w:rPr>
            </w:pPr>
          </w:p>
        </w:tc>
        <w:tc>
          <w:tcPr>
            <w:tcW w:w="2401" w:type="dxa"/>
          </w:tcPr>
          <w:p w14:paraId="166C04CA" w14:textId="77777777" w:rsidR="00382E51" w:rsidRDefault="00382E51" w:rsidP="00EE12A7">
            <w:pPr>
              <w:jc w:val="center"/>
            </w:pPr>
          </w:p>
          <w:p w14:paraId="4AE415E4" w14:textId="566FB47D" w:rsidR="00EE12A7" w:rsidRPr="009D779C" w:rsidRDefault="00382E51" w:rsidP="00EE12A7">
            <w:pPr>
              <w:jc w:val="center"/>
            </w:pPr>
            <w:r>
              <w:t>A définir</w:t>
            </w:r>
            <w:r w:rsidR="00EE12A7">
              <w:t xml:space="preserve"> </w:t>
            </w:r>
          </w:p>
        </w:tc>
        <w:tc>
          <w:tcPr>
            <w:tcW w:w="2268" w:type="dxa"/>
          </w:tcPr>
          <w:p w14:paraId="34BB3349" w14:textId="77777777" w:rsidR="00382E51" w:rsidRPr="00382E51" w:rsidRDefault="00382E51" w:rsidP="005F02BB">
            <w:pPr>
              <w:jc w:val="center"/>
              <w:rPr>
                <w:bCs/>
              </w:rPr>
            </w:pPr>
          </w:p>
          <w:p w14:paraId="7685CBEB" w14:textId="3162C28B" w:rsidR="00865477" w:rsidRPr="00382E51" w:rsidRDefault="00382E51" w:rsidP="00382E51">
            <w:pPr>
              <w:tabs>
                <w:tab w:val="left" w:pos="504"/>
                <w:tab w:val="center" w:pos="1026"/>
              </w:tabs>
              <w:rPr>
                <w:bCs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 w:rsidRPr="00382E51">
              <w:rPr>
                <w:bCs/>
              </w:rPr>
              <w:t xml:space="preserve">A définir </w:t>
            </w:r>
          </w:p>
          <w:p w14:paraId="3B2A750E" w14:textId="743D39DA" w:rsidR="00EE12A7" w:rsidRPr="009D779C" w:rsidRDefault="00EE12A7" w:rsidP="005F02BB">
            <w:pPr>
              <w:jc w:val="center"/>
            </w:pPr>
          </w:p>
        </w:tc>
        <w:tc>
          <w:tcPr>
            <w:tcW w:w="2409" w:type="dxa"/>
          </w:tcPr>
          <w:p w14:paraId="149ECE9A" w14:textId="77777777" w:rsidR="00382E51" w:rsidRDefault="00382E51" w:rsidP="005F02BB">
            <w:pPr>
              <w:jc w:val="center"/>
            </w:pPr>
          </w:p>
          <w:p w14:paraId="6D001B2A" w14:textId="0FBE5A67" w:rsidR="00865477" w:rsidRDefault="00382E51" w:rsidP="005F02BB">
            <w:pPr>
              <w:jc w:val="center"/>
            </w:pPr>
            <w:r>
              <w:t>A définir</w:t>
            </w:r>
          </w:p>
          <w:p w14:paraId="2559C31B" w14:textId="6BE150E3" w:rsidR="00865477" w:rsidRPr="009D779C" w:rsidRDefault="00865477" w:rsidP="005F02BB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</w:tcPr>
          <w:p w14:paraId="6A7706DB" w14:textId="77777777" w:rsidR="00382E51" w:rsidRDefault="00382E51" w:rsidP="00865477">
            <w:pPr>
              <w:jc w:val="center"/>
            </w:pPr>
          </w:p>
          <w:p w14:paraId="1B751C22" w14:textId="2B68B1BA" w:rsidR="00865477" w:rsidRDefault="00382E51" w:rsidP="00865477">
            <w:pPr>
              <w:jc w:val="center"/>
            </w:pPr>
            <w:r>
              <w:t>Pique-nique</w:t>
            </w:r>
          </w:p>
          <w:p w14:paraId="14B59118" w14:textId="3DE8F57F" w:rsidR="00865477" w:rsidRPr="009D779C" w:rsidRDefault="00865477" w:rsidP="00865477">
            <w:pPr>
              <w:jc w:val="center"/>
            </w:pPr>
            <w:r>
              <w:t xml:space="preserve"> </w:t>
            </w:r>
          </w:p>
        </w:tc>
      </w:tr>
    </w:tbl>
    <w:p w14:paraId="2B7734A7" w14:textId="0FA27B75" w:rsidR="000877A1" w:rsidRDefault="000D3632" w:rsidP="00BB5177">
      <w:pPr>
        <w:jc w:val="center"/>
        <w:rPr>
          <w:rFonts w:ascii="Algerian" w:hAnsi="Algerian"/>
          <w:b/>
          <w:sz w:val="110"/>
          <w:szCs w:val="110"/>
        </w:rPr>
      </w:pPr>
      <w:r>
        <w:rPr>
          <w:rFonts w:ascii="Algerian" w:hAnsi="Algerian"/>
          <w:b/>
          <w:sz w:val="110"/>
          <w:szCs w:val="110"/>
        </w:rPr>
        <w:t xml:space="preserve">             </w:t>
      </w:r>
      <w:r w:rsidR="000877A1">
        <w:rPr>
          <w:rFonts w:ascii="Algerian" w:hAnsi="Algerian"/>
          <w:b/>
          <w:sz w:val="110"/>
          <w:szCs w:val="110"/>
        </w:rPr>
        <w:t xml:space="preserve">   </w:t>
      </w:r>
    </w:p>
    <w:p w14:paraId="3197CE0F" w14:textId="679A490B" w:rsidR="000877A1" w:rsidRDefault="000877A1" w:rsidP="000877A1">
      <w:pPr>
        <w:rPr>
          <w:rFonts w:ascii="Algerian" w:hAnsi="Algerian"/>
          <w:b/>
          <w:sz w:val="110"/>
          <w:szCs w:val="110"/>
        </w:rPr>
      </w:pPr>
    </w:p>
    <w:p w14:paraId="4A8CA380" w14:textId="53DA5600" w:rsidR="00FD4E8B" w:rsidRDefault="00FD4E8B" w:rsidP="00865477">
      <w:pPr>
        <w:jc w:val="center"/>
        <w:rPr>
          <w:rFonts w:ascii="Algerian" w:hAnsi="Algerian"/>
          <w:b/>
          <w:sz w:val="28"/>
          <w:szCs w:val="28"/>
        </w:rPr>
      </w:pPr>
    </w:p>
    <w:p w14:paraId="729A9721" w14:textId="77777777" w:rsidR="007B7B4B" w:rsidRDefault="007B7B4B" w:rsidP="000877A1">
      <w:pPr>
        <w:rPr>
          <w:rFonts w:ascii="Algerian" w:hAnsi="Algerian"/>
          <w:b/>
          <w:sz w:val="28"/>
          <w:szCs w:val="28"/>
        </w:rPr>
      </w:pPr>
    </w:p>
    <w:p w14:paraId="13C2AB3A" w14:textId="435D6FE6" w:rsidR="00957D21" w:rsidRPr="007B7B4B" w:rsidRDefault="00957D21" w:rsidP="000877A1">
      <w:pPr>
        <w:rPr>
          <w:rFonts w:ascii="Algerian" w:hAnsi="Algerian"/>
          <w:b/>
          <w:sz w:val="40"/>
          <w:szCs w:val="40"/>
        </w:rPr>
      </w:pPr>
      <w:r w:rsidRPr="007B7B4B">
        <w:rPr>
          <w:rFonts w:ascii="Algerian" w:hAnsi="Algerian"/>
          <w:b/>
          <w:sz w:val="40"/>
          <w:szCs w:val="40"/>
        </w:rPr>
        <w:t xml:space="preserve">Bon appétit </w:t>
      </w:r>
    </w:p>
    <w:p w14:paraId="0FB58FE1" w14:textId="40960D58" w:rsidR="007B7B4B" w:rsidRDefault="007B7B4B" w:rsidP="007B7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44061" w:themeFill="accent1" w:themeFillShade="80"/>
        <w:jc w:val="center"/>
        <w:rPr>
          <w:rFonts w:ascii="Dreaming Outloud Script Pro" w:hAnsi="Dreaming Outloud Script Pro" w:cs="Dreaming Outloud Script Pro"/>
          <w:sz w:val="72"/>
          <w:szCs w:val="72"/>
        </w:rPr>
      </w:pPr>
      <w:r w:rsidRPr="007B7B4B">
        <w:rPr>
          <w:rFonts w:ascii="Dreaming Outloud Script Pro" w:hAnsi="Dreaming Outloud Script Pro" w:cs="Dreaming Outloud Script Pro"/>
          <w:sz w:val="72"/>
          <w:szCs w:val="72"/>
        </w:rPr>
        <w:t>Vendredi 27 kermesse du sou des écoles</w:t>
      </w:r>
    </w:p>
    <w:p w14:paraId="46704FBC" w14:textId="77777777" w:rsidR="00BF2DB7" w:rsidRPr="00BF2DB7" w:rsidRDefault="00BF2DB7" w:rsidP="007B7B4B">
      <w:pPr>
        <w:jc w:val="center"/>
        <w:rPr>
          <w:rFonts w:ascii="Dreaming Outloud Script Pro" w:hAnsi="Dreaming Outloud Script Pro" w:cs="Dreaming Outloud Script Pro"/>
        </w:rPr>
      </w:pPr>
    </w:p>
    <w:p w14:paraId="02D9F163" w14:textId="598B0CA1" w:rsidR="007B7B4B" w:rsidRPr="007B7B4B" w:rsidRDefault="007B7B4B" w:rsidP="007B7B4B">
      <w:pPr>
        <w:jc w:val="center"/>
        <w:rPr>
          <w:rFonts w:ascii="Dreaming Outloud Script Pro" w:hAnsi="Dreaming Outloud Script Pro" w:cs="Dreaming Outloud Script Pro"/>
          <w:sz w:val="144"/>
          <w:szCs w:val="144"/>
        </w:rPr>
      </w:pPr>
      <w:r w:rsidRPr="007B7B4B">
        <w:rPr>
          <w:rFonts w:ascii="Dreaming Outloud Script Pro" w:hAnsi="Dreaming Outloud Script Pro" w:cs="Dreaming Outloud Script Pro"/>
          <w:sz w:val="144"/>
          <w:szCs w:val="144"/>
        </w:rPr>
        <w:t>Bonnes vacances</w:t>
      </w:r>
    </w:p>
    <w:sectPr w:rsidR="007B7B4B" w:rsidRPr="007B7B4B" w:rsidSect="00A049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7"/>
    <w:rsid w:val="00086546"/>
    <w:rsid w:val="000877A1"/>
    <w:rsid w:val="000C2E07"/>
    <w:rsid w:val="000D3632"/>
    <w:rsid w:val="00193E3D"/>
    <w:rsid w:val="00240FE5"/>
    <w:rsid w:val="00267881"/>
    <w:rsid w:val="00280ECD"/>
    <w:rsid w:val="00327240"/>
    <w:rsid w:val="0038225A"/>
    <w:rsid w:val="00382E51"/>
    <w:rsid w:val="00393D32"/>
    <w:rsid w:val="003A3639"/>
    <w:rsid w:val="003C4B6E"/>
    <w:rsid w:val="00495DEA"/>
    <w:rsid w:val="00564E6E"/>
    <w:rsid w:val="00591CE0"/>
    <w:rsid w:val="00595C5F"/>
    <w:rsid w:val="005B7D3A"/>
    <w:rsid w:val="005E2EE0"/>
    <w:rsid w:val="005F02BB"/>
    <w:rsid w:val="0063595F"/>
    <w:rsid w:val="00682FB5"/>
    <w:rsid w:val="006A0977"/>
    <w:rsid w:val="007120BC"/>
    <w:rsid w:val="00720773"/>
    <w:rsid w:val="007B0484"/>
    <w:rsid w:val="007B7B4B"/>
    <w:rsid w:val="00865477"/>
    <w:rsid w:val="00884189"/>
    <w:rsid w:val="0091250C"/>
    <w:rsid w:val="00917227"/>
    <w:rsid w:val="00957D21"/>
    <w:rsid w:val="009B1F05"/>
    <w:rsid w:val="009D779C"/>
    <w:rsid w:val="00A049B4"/>
    <w:rsid w:val="00A1076F"/>
    <w:rsid w:val="00A14149"/>
    <w:rsid w:val="00A2728A"/>
    <w:rsid w:val="00AB3F4A"/>
    <w:rsid w:val="00B0098E"/>
    <w:rsid w:val="00B26CF8"/>
    <w:rsid w:val="00B547F5"/>
    <w:rsid w:val="00B7651C"/>
    <w:rsid w:val="00B855CF"/>
    <w:rsid w:val="00BB5177"/>
    <w:rsid w:val="00BF2DB7"/>
    <w:rsid w:val="00C30133"/>
    <w:rsid w:val="00CD0B5A"/>
    <w:rsid w:val="00D36890"/>
    <w:rsid w:val="00D40EB5"/>
    <w:rsid w:val="00DC168F"/>
    <w:rsid w:val="00DF49C1"/>
    <w:rsid w:val="00E07953"/>
    <w:rsid w:val="00EE12A7"/>
    <w:rsid w:val="00EE2788"/>
    <w:rsid w:val="00FB0807"/>
    <w:rsid w:val="00FD444D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18D3"/>
  <w15:docId w15:val="{19D10AA2-6641-4582-AEC6-89A1EA04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00D3-8219-4998-8C51-B199B62E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sandrine cotessard</cp:lastModifiedBy>
  <cp:revision>2</cp:revision>
  <cp:lastPrinted>2022-02-21T17:59:00Z</cp:lastPrinted>
  <dcterms:created xsi:type="dcterms:W3CDTF">2025-05-04T15:34:00Z</dcterms:created>
  <dcterms:modified xsi:type="dcterms:W3CDTF">2025-05-04T15:34:00Z</dcterms:modified>
</cp:coreProperties>
</file>